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ED" w:rsidRPr="00A26BED" w:rsidRDefault="00A26BED" w:rsidP="00A26B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A26BED">
        <w:rPr>
          <w:rFonts w:ascii="TH Sarabun New" w:hAnsi="TH Sarabun New" w:cs="TH Sarabun New"/>
          <w:b/>
          <w:bCs/>
          <w:sz w:val="32"/>
          <w:szCs w:val="32"/>
        </w:rPr>
        <w:t xml:space="preserve"> 7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A26BED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ความดีและผลจากการทำความดีในครอบครัว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A26BED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สาระหน้าที่พลเมืองฯ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A26BED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A26BED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BED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เข้าใจและปฏิบัติตนตามหน้าที่ของการเป็นพลเมืองดี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มีค่านิยมที่ดีงาม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และธำรงรักษา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ประเพณีและวัฒนธรรมไทย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ดำรงชีวิตอยู่ร่วมกันในสังคมไทย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และสังคมโลกอย่าง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สันติสุข</w:t>
      </w:r>
    </w:p>
    <w:p w:rsidR="00A26BED" w:rsidRPr="00C014A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การทำความดีไม่ใช่เรื่องยาก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อีกทั้งยังส่งผลดีแก่ผู้กระทำและคนรอบข้าง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เมื่อทุกคนทำแต่ความดี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สังคมก็จะสงบสุข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ทุกคนในสังคมและสมาชิกในครอบครัวก็จะอยู่ร่วมกันได้อย่างมีความสุข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2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ยกตัวอย่างความสามารถและความดีของตนเอง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ผู้อื่น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และบอกผลจากการกระทำนั้น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สามารถยกตัวอย่างความสามารถและความดีของตนเอง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ผู้อื่น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และบอกผลจากการกระทำนั้นได้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4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A26BED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กตัญญูต่อพ่อแม่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ครูบาอาจารย์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รักษาวัฒนธรรม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ประเพณีไทย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เข้าใจเรียนรู้การเป็นประชาธิปไตย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4576D1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มีความเข้มแข็งทั้งร่างกาย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และจิตใจไม่ยอมแพ้ต่ออำนาจฝ่ายต่ำ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b/>
          <w:bCs/>
          <w:sz w:val="32"/>
          <w:szCs w:val="32"/>
        </w:rPr>
        <w:lastRenderedPageBreak/>
        <w:t>7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ลักษณะความสามารถและลักษณะความดีของตนเองและผู้อื่น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ผลของการทำความดี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26BED">
        <w:rPr>
          <w:rFonts w:ascii="TH Sarabun New" w:hAnsi="TH Sarabun New" w:cs="TH Sarabun New"/>
          <w:sz w:val="32"/>
          <w:szCs w:val="32"/>
        </w:rPr>
        <w:t xml:space="preserve"> 7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A26BED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1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ครูให้นักเรียนดูรูปภาพ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ภาพลูกช่วยพ่อแม่ทำความสะอาดบ้าน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ภาพเด็กเก็บของได้แล้วนำ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ส่งคืนเจ้าของ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2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ครูให้นักเรียนศึกษาเรื่องลักษณะความสามารถและลักษณะความดีของตนเองและผู้อื่น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จากหนังสือ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เรียนรายวิชาพื้นฐานหน้าที่พลเมืองวัฒนธรรม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เศรษฐศาสตร์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และภูมิศาสตร์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ชั้น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ประถมศึกษาปีที่</w:t>
      </w:r>
      <w:r w:rsidRPr="00A26BED">
        <w:rPr>
          <w:rFonts w:ascii="TH Sarabun New" w:hAnsi="TH Sarabun New" w:cs="TH Sarabun New"/>
          <w:sz w:val="32"/>
          <w:szCs w:val="32"/>
        </w:rPr>
        <w:t xml:space="preserve"> 1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3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ครูมอบหมายให้นักเรียนทำกิจกรรมในใบงานที่</w:t>
      </w:r>
      <w:r w:rsidRPr="00A26BED">
        <w:rPr>
          <w:rFonts w:ascii="TH Sarabun New" w:hAnsi="TH Sarabun New" w:cs="TH Sarabun New"/>
          <w:sz w:val="32"/>
          <w:szCs w:val="32"/>
        </w:rPr>
        <w:t xml:space="preserve"> 7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“ลักษณะความสามารถและลักษณะความดี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ของตนเองและผู้อื่น”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ให้นักเรียนแต่ละคนเขียนความดีของตนเองที่คิดว่าทำได้ลงไปในใบงาน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เพื่อนำกลับไปปฏิบัติจริงที่บ้านของตน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4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ครูสุ่มนักเรียน</w:t>
      </w:r>
      <w:r w:rsidRPr="00A26BED">
        <w:rPr>
          <w:rFonts w:ascii="TH Sarabun New" w:hAnsi="TH Sarabun New" w:cs="TH Sarabun New"/>
          <w:sz w:val="32"/>
          <w:szCs w:val="32"/>
        </w:rPr>
        <w:t xml:space="preserve"> 4</w:t>
      </w:r>
      <w:r w:rsidRPr="00A26BED">
        <w:rPr>
          <w:rFonts w:ascii="TH Sarabun New" w:hAnsi="TH Sarabun New" w:cs="TH Sarabun New"/>
          <w:sz w:val="32"/>
          <w:szCs w:val="32"/>
          <w:cs/>
        </w:rPr>
        <w:t>-</w:t>
      </w:r>
      <w:r w:rsidRPr="00A26BED">
        <w:rPr>
          <w:rFonts w:ascii="TH Sarabun New" w:hAnsi="TH Sarabun New" w:cs="TH Sarabun New"/>
          <w:sz w:val="32"/>
          <w:szCs w:val="32"/>
        </w:rPr>
        <w:t xml:space="preserve">5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ออกมานำเสนอลักษณะความสามารถและลักษณะความดีของตนเองและ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ผู้อื่นหน้าชั้นเรียน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5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“ลักษณะความสามารถและลักษณะความดีของตนเองและผู้อื่น”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A26BED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1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ครูและนักเรียนร่วมกันสนทนาเรื่อง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การไปทำความดีที่บ้าน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และสนทนาเกี่ยวกับผลของการทำ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ความดี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2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ครูสุ่มเลือกนักเรียน</w:t>
      </w:r>
      <w:r w:rsidRPr="00A26BED">
        <w:rPr>
          <w:rFonts w:ascii="TH Sarabun New" w:hAnsi="TH Sarabun New" w:cs="TH Sarabun New"/>
          <w:sz w:val="32"/>
          <w:szCs w:val="32"/>
        </w:rPr>
        <w:t xml:space="preserve"> 3</w:t>
      </w:r>
      <w:r w:rsidRPr="00A26BED">
        <w:rPr>
          <w:rFonts w:ascii="TH Sarabun New" w:hAnsi="TH Sarabun New" w:cs="TH Sarabun New"/>
          <w:sz w:val="32"/>
          <w:szCs w:val="32"/>
          <w:cs/>
        </w:rPr>
        <w:t>-</w:t>
      </w:r>
      <w:r w:rsidRPr="00A26BED">
        <w:rPr>
          <w:rFonts w:ascii="TH Sarabun New" w:hAnsi="TH Sarabun New" w:cs="TH Sarabun New"/>
          <w:sz w:val="32"/>
          <w:szCs w:val="32"/>
        </w:rPr>
        <w:t xml:space="preserve">4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คนออกมาเล่าประสบการณ์จากการไปปฏิบัติตนในการเป็นสมาชิกที่ดีใน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26BED">
        <w:rPr>
          <w:rFonts w:ascii="TH Sarabun New" w:hAnsi="TH Sarabun New" w:cs="TH Sarabun New"/>
          <w:sz w:val="32"/>
          <w:szCs w:val="32"/>
        </w:rPr>
        <w:t xml:space="preserve"> 7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3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ครูให้นักเรียนจับกลุ่ม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กลุ่มละ</w:t>
      </w:r>
      <w:r w:rsidRPr="00A26BED">
        <w:rPr>
          <w:rFonts w:ascii="TH Sarabun New" w:hAnsi="TH Sarabun New" w:cs="TH Sarabun New"/>
          <w:sz w:val="32"/>
          <w:szCs w:val="32"/>
        </w:rPr>
        <w:t xml:space="preserve"> 5</w:t>
      </w:r>
      <w:r w:rsidRPr="00A26BED">
        <w:rPr>
          <w:rFonts w:ascii="TH Sarabun New" w:hAnsi="TH Sarabun New" w:cs="TH Sarabun New"/>
          <w:sz w:val="32"/>
          <w:szCs w:val="32"/>
          <w:cs/>
        </w:rPr>
        <w:t>-</w:t>
      </w:r>
      <w:r w:rsidRPr="00A26BED">
        <w:rPr>
          <w:rFonts w:ascii="TH Sarabun New" w:hAnsi="TH Sarabun New" w:cs="TH Sarabun New"/>
          <w:sz w:val="32"/>
          <w:szCs w:val="32"/>
        </w:rPr>
        <w:t xml:space="preserve">6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ร่วมกันคิดบทบาทสมมุติในการทำความดี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และผลที่ได้รับ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 w:hint="cs"/>
          <w:sz w:val="32"/>
          <w:szCs w:val="32"/>
          <w:cs/>
        </w:rPr>
        <w:t>จากการทำความดี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โดยมีครูคอยชี้แนะ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4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ให้นักเรียนออกมานำเสนอบทบาทสมมุติ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ผลของการทำความดีหน้าชั้นเรียน</w:t>
      </w:r>
    </w:p>
    <w:p w:rsid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</w:rPr>
        <w:t>5</w:t>
      </w:r>
      <w:r w:rsidRPr="00A26BED">
        <w:rPr>
          <w:rFonts w:ascii="TH Sarabun New" w:hAnsi="TH Sarabun New" w:cs="TH Sarabun New"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การทำความดีของตนเอง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และผู้อื่น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และผลของการกระทำความดี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A26BED" w:rsidRP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A26BED">
        <w:rPr>
          <w:rFonts w:ascii="TH Sarabun New" w:hAnsi="TH Sarabun New" w:cs="TH Sarabun New"/>
          <w:sz w:val="32"/>
          <w:szCs w:val="32"/>
        </w:rPr>
        <w:t xml:space="preserve"> 1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A26BED">
        <w:rPr>
          <w:rFonts w:ascii="TH Sarabun New" w:hAnsi="TH Sarabun New" w:cs="TH Sarabun New"/>
          <w:sz w:val="32"/>
          <w:szCs w:val="32"/>
        </w:rPr>
        <w:t xml:space="preserve"> 7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A26BE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“ลักษณะความสามารถและลักษณะความดีของตนเองและผู้อื่น”</w:t>
      </w:r>
    </w:p>
    <w:p w:rsidR="00A26BED" w:rsidRP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ห้องสมุด</w:t>
      </w:r>
    </w:p>
    <w:p w:rsidR="00A26BED" w:rsidRP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บริเวณบ้าน</w:t>
      </w:r>
    </w:p>
    <w:p w:rsidR="00A26BED" w:rsidRDefault="00A26BED" w:rsidP="00A26B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A26BE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สัมภาษณ์ผู้รู้</w:t>
      </w:r>
    </w:p>
    <w:p w:rsidR="00A26BED" w:rsidRPr="00C014AD" w:rsidRDefault="00A26BED" w:rsidP="00A26B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26BED" w:rsidRPr="00C014AD" w:rsidTr="00A367CF">
        <w:tc>
          <w:tcPr>
            <w:tcW w:w="3005" w:type="dxa"/>
            <w:shd w:val="clear" w:color="auto" w:fill="D9D9D9" w:themeFill="background1" w:themeFillShade="D9"/>
          </w:tcPr>
          <w:p w:rsidR="00A26BED" w:rsidRPr="00C014AD" w:rsidRDefault="00A26BED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A26BED" w:rsidRPr="00C014AD" w:rsidRDefault="00A26BED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A26BED" w:rsidRPr="00C014AD" w:rsidRDefault="00A26BED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A26BED" w:rsidRPr="00C014AD" w:rsidTr="00A367CF">
        <w:tc>
          <w:tcPr>
            <w:tcW w:w="3005" w:type="dxa"/>
          </w:tcPr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A26BED" w:rsidRPr="00C014AD" w:rsidTr="00A367CF">
        <w:tc>
          <w:tcPr>
            <w:tcW w:w="3005" w:type="dxa"/>
          </w:tcPr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- สังเกตพฤติกรรมการทำงานกลุ่ม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  <w:tr w:rsidR="00A26BED" w:rsidRPr="00C014AD" w:rsidTr="00A367CF">
        <w:tc>
          <w:tcPr>
            <w:tcW w:w="3005" w:type="dxa"/>
          </w:tcPr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A26BED" w:rsidRPr="00C014AD" w:rsidRDefault="00A26BED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</w:tbl>
    <w:p w:rsidR="00A26BED" w:rsidRPr="00C014AD" w:rsidRDefault="00A26BED" w:rsidP="00A26B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26BED" w:rsidRPr="00C014A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A26BED" w:rsidRPr="00C014A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1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A26BED" w:rsidRPr="00C014A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A26BED" w:rsidRPr="00C014A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A26BED" w:rsidRPr="00C014A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A26BED" w:rsidRPr="00C014A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2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A26BED" w:rsidRPr="00C014A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A26BED" w:rsidRPr="00C014A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A26BED" w:rsidRPr="00C014A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A26BE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3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C014AD">
        <w:rPr>
          <w:rFonts w:ascii="TH Sarabun New" w:hAnsi="TH Sarabun New" w:cs="TH Sarabun New"/>
          <w:sz w:val="32"/>
          <w:szCs w:val="32"/>
        </w:rPr>
        <w:t xml:space="preserve"> 60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A26BED" w:rsidRPr="00C014AD" w:rsidRDefault="00A26BED" w:rsidP="00A26BED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A26BED" w:rsidRPr="00C014AD" w:rsidRDefault="00A26BED" w:rsidP="00A26B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lastRenderedPageBreak/>
        <w:t>4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A26BED" w:rsidRPr="00C014A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A26BED" w:rsidRPr="00C014A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26BED" w:rsidRDefault="00A26BED" w:rsidP="00A26BED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A26BED">
        <w:rPr>
          <w:rFonts w:ascii="TH Sarabun New" w:hAnsi="TH Sarabun New" w:cs="TH Sarabun New"/>
          <w:b/>
          <w:bCs/>
          <w:sz w:val="32"/>
          <w:szCs w:val="32"/>
        </w:rPr>
        <w:t xml:space="preserve"> 7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“ลักษณะความสามารถและลักษณะความดีของตนเองและผู้อื่น”</w:t>
      </w:r>
    </w:p>
    <w:p w:rsidR="00A26BED" w:rsidRDefault="00A26BED" w:rsidP="00A26B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BED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A26B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BED">
        <w:rPr>
          <w:rFonts w:ascii="TH Sarabun New" w:hAnsi="TH Sarabun New" w:cs="TH Sarabun New" w:hint="cs"/>
          <w:sz w:val="32"/>
          <w:szCs w:val="32"/>
          <w:cs/>
        </w:rPr>
        <w:t>ให้นักเรียนเขียนบันทึกความดีที่ได้ปฏิบัติแล้วให้ผู้ปกครองเซ็นชื่อรับรองการปฏิบัติตนดังนี้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72"/>
        <w:gridCol w:w="1644"/>
      </w:tblGrid>
      <w:tr w:rsidR="00A26BED" w:rsidTr="00E81B29">
        <w:tc>
          <w:tcPr>
            <w:tcW w:w="7372" w:type="dxa"/>
            <w:shd w:val="clear" w:color="auto" w:fill="D9D9D9" w:themeFill="background1" w:themeFillShade="D9"/>
          </w:tcPr>
          <w:p w:rsidR="00A26BED" w:rsidRDefault="00A26BED" w:rsidP="00A26BED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 w:rsidRPr="00A26BE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รายการปฏิบัติ</w:t>
            </w:r>
          </w:p>
        </w:tc>
        <w:tc>
          <w:tcPr>
            <w:tcW w:w="1644" w:type="dxa"/>
            <w:shd w:val="clear" w:color="auto" w:fill="D9D9D9" w:themeFill="background1" w:themeFillShade="D9"/>
          </w:tcPr>
          <w:p w:rsidR="00A26BED" w:rsidRDefault="00A26BED" w:rsidP="00A26BED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 w:rsidRPr="00A26BE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ลายเซ็นผู้ปกครอง</w:t>
            </w:r>
          </w:p>
        </w:tc>
      </w:tr>
      <w:tr w:rsidR="00A26BED" w:rsidTr="00E81B29">
        <w:tc>
          <w:tcPr>
            <w:tcW w:w="7372" w:type="dxa"/>
          </w:tcPr>
          <w:p w:rsidR="00A26BED" w:rsidRDefault="00E81B29" w:rsidP="00A26BE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๑...............................................................................................................................</w:t>
            </w:r>
          </w:p>
          <w:p w:rsidR="00E81B29" w:rsidRDefault="00E81B29" w:rsidP="00A26BE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..................................................................................................................................</w:t>
            </w:r>
          </w:p>
          <w:p w:rsidR="00E81B29" w:rsidRDefault="00E81B29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..................................................................................................................................</w:t>
            </w:r>
          </w:p>
        </w:tc>
        <w:tc>
          <w:tcPr>
            <w:tcW w:w="1644" w:type="dxa"/>
          </w:tcPr>
          <w:p w:rsidR="00A26BED" w:rsidRDefault="00A26BED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</w:p>
        </w:tc>
      </w:tr>
      <w:tr w:rsidR="00A26BED" w:rsidTr="00E81B29">
        <w:tc>
          <w:tcPr>
            <w:tcW w:w="7372" w:type="dxa"/>
          </w:tcPr>
          <w:p w:rsidR="00A26BED" w:rsidRDefault="00E81B29" w:rsidP="00A26BE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๒...............................................................................................................................</w:t>
            </w:r>
          </w:p>
          <w:p w:rsidR="00E81B29" w:rsidRDefault="00E81B29" w:rsidP="00A26BE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..................................................................................................................................</w:t>
            </w:r>
          </w:p>
          <w:p w:rsidR="00E81B29" w:rsidRDefault="00E81B29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..................................................................................................................................</w:t>
            </w:r>
          </w:p>
        </w:tc>
        <w:tc>
          <w:tcPr>
            <w:tcW w:w="1644" w:type="dxa"/>
          </w:tcPr>
          <w:p w:rsidR="00A26BED" w:rsidRDefault="00A26BED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</w:p>
        </w:tc>
      </w:tr>
      <w:tr w:rsidR="00A26BED" w:rsidTr="00E81B29">
        <w:tc>
          <w:tcPr>
            <w:tcW w:w="7372" w:type="dxa"/>
          </w:tcPr>
          <w:p w:rsidR="00A26BED" w:rsidRDefault="00E81B29" w:rsidP="00A26BE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๓...............................................................................................................................</w:t>
            </w:r>
          </w:p>
          <w:p w:rsidR="00E81B29" w:rsidRDefault="00E81B29" w:rsidP="00A26BE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..................................................................................................................................</w:t>
            </w:r>
          </w:p>
          <w:p w:rsidR="00E81B29" w:rsidRDefault="00E81B29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..................................................................................................................................</w:t>
            </w:r>
          </w:p>
        </w:tc>
        <w:tc>
          <w:tcPr>
            <w:tcW w:w="1644" w:type="dxa"/>
          </w:tcPr>
          <w:p w:rsidR="00A26BED" w:rsidRDefault="00A26BED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</w:p>
        </w:tc>
      </w:tr>
      <w:tr w:rsidR="00A26BED" w:rsidTr="00E81B29">
        <w:tc>
          <w:tcPr>
            <w:tcW w:w="7372" w:type="dxa"/>
          </w:tcPr>
          <w:p w:rsidR="00A26BED" w:rsidRDefault="00E81B29" w:rsidP="00A26BE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๔...............................................................................................................................</w:t>
            </w:r>
          </w:p>
          <w:p w:rsidR="00E81B29" w:rsidRDefault="00E81B29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</w:t>
            </w:r>
          </w:p>
          <w:p w:rsidR="00E81B29" w:rsidRDefault="00E81B29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</w:t>
            </w:r>
          </w:p>
        </w:tc>
        <w:tc>
          <w:tcPr>
            <w:tcW w:w="1644" w:type="dxa"/>
          </w:tcPr>
          <w:p w:rsidR="00A26BED" w:rsidRDefault="00A26BED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</w:p>
        </w:tc>
      </w:tr>
      <w:tr w:rsidR="00A26BED" w:rsidTr="00E81B29">
        <w:tc>
          <w:tcPr>
            <w:tcW w:w="7372" w:type="dxa"/>
          </w:tcPr>
          <w:p w:rsidR="00A26BED" w:rsidRDefault="00E81B29" w:rsidP="00A26BED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๕..............................................................................................................................</w:t>
            </w:r>
          </w:p>
          <w:p w:rsidR="00E81B29" w:rsidRDefault="00E81B29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</w:t>
            </w:r>
          </w:p>
          <w:p w:rsidR="00E81B29" w:rsidRDefault="00E81B29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</w:t>
            </w:r>
          </w:p>
        </w:tc>
        <w:tc>
          <w:tcPr>
            <w:tcW w:w="1644" w:type="dxa"/>
          </w:tcPr>
          <w:p w:rsidR="00A26BED" w:rsidRDefault="00A26BED" w:rsidP="00A26BED">
            <w:pPr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</w:p>
        </w:tc>
      </w:tr>
    </w:tbl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Pr="00C014AD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C014AD">
        <w:rPr>
          <w:rFonts w:ascii="TH Sarabun New" w:hAnsi="TH Sarabun New" w:cs="TH Sarabun New"/>
          <w:sz w:val="32"/>
          <w:szCs w:val="32"/>
          <w:cs/>
        </w:rPr>
        <w:t>-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C014A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C014AD">
        <w:rPr>
          <w:rFonts w:ascii="TH Sarabun New" w:hAnsi="TH Sarabun New" w:cs="TH Sarabun New"/>
          <w:sz w:val="32"/>
          <w:szCs w:val="32"/>
          <w:cs/>
        </w:rPr>
        <w:t>/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C014AD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C014AD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E81B29" w:rsidRPr="0077143A" w:rsidRDefault="00E81B29" w:rsidP="00E81B2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E81B29" w:rsidRPr="0077143A" w:rsidRDefault="00E81B29" w:rsidP="00E81B29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: 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77143A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E81B29" w:rsidRPr="0077143A" w:rsidTr="00A367CF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E81B29" w:rsidRPr="0077143A" w:rsidTr="00A367CF">
        <w:tc>
          <w:tcPr>
            <w:tcW w:w="685" w:type="dxa"/>
            <w:vMerge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E81B29" w:rsidRPr="0077143A" w:rsidRDefault="00E81B29" w:rsidP="00E81B2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77143A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E81B29" w:rsidRPr="0077143A" w:rsidRDefault="00E81B29" w:rsidP="00E81B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E81B29" w:rsidRPr="0077143A" w:rsidRDefault="00E81B29" w:rsidP="00E81B2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สม่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81B29" w:rsidRPr="0077143A" w:rsidRDefault="00E81B29" w:rsidP="00E81B2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81B29" w:rsidRPr="0077143A" w:rsidRDefault="00E81B29" w:rsidP="00E81B29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E81B29" w:rsidRPr="0077143A" w:rsidTr="00A367CF">
        <w:tc>
          <w:tcPr>
            <w:tcW w:w="6856" w:type="dxa"/>
            <w:gridSpan w:val="2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E81B29" w:rsidRPr="0077143A" w:rsidRDefault="00E81B29" w:rsidP="00E81B2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81B29" w:rsidRPr="0077143A" w:rsidRDefault="00E81B29" w:rsidP="00E81B2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E81B29" w:rsidRPr="0077143A" w:rsidRDefault="00E81B29" w:rsidP="00E81B29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ชี้แจง: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77143A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E81B29" w:rsidRPr="0077143A" w:rsidTr="00A367CF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E81B29" w:rsidRPr="0077143A" w:rsidTr="00A367CF">
        <w:tc>
          <w:tcPr>
            <w:tcW w:w="685" w:type="dxa"/>
            <w:vMerge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E81B29" w:rsidRPr="0077143A" w:rsidRDefault="00E81B29" w:rsidP="00E81B2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77143A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E81B29" w:rsidRPr="0077143A" w:rsidRDefault="00E81B29" w:rsidP="00E81B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E81B29" w:rsidRPr="0077143A" w:rsidRDefault="00E81B29" w:rsidP="00E81B2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สม่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81B29" w:rsidRPr="0077143A" w:rsidRDefault="00E81B29" w:rsidP="00E81B2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81B29" w:rsidRPr="0077143A" w:rsidRDefault="00E81B29" w:rsidP="00E81B29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E81B29" w:rsidRPr="0077143A" w:rsidTr="00A367CF">
        <w:tc>
          <w:tcPr>
            <w:tcW w:w="6856" w:type="dxa"/>
            <w:gridSpan w:val="2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E81B29" w:rsidRPr="0077143A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Pr="0077143A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Pr="0077143A" w:rsidRDefault="00E81B29" w:rsidP="00E81B2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E81B29" w:rsidRPr="0077143A" w:rsidRDefault="00E81B29" w:rsidP="00E81B29">
      <w:pPr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77143A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E81B29" w:rsidRPr="0077143A" w:rsidTr="00A367CF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E81B29" w:rsidRPr="0077143A" w:rsidTr="00A367CF">
        <w:tc>
          <w:tcPr>
            <w:tcW w:w="685" w:type="dxa"/>
            <w:vMerge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81B29" w:rsidRPr="0077143A" w:rsidTr="00A367CF">
        <w:tc>
          <w:tcPr>
            <w:tcW w:w="68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81B29" w:rsidRPr="0077143A" w:rsidRDefault="00E81B29" w:rsidP="00A367CF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E81B29" w:rsidRPr="0077143A" w:rsidRDefault="00E81B29" w:rsidP="00E81B2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77143A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E81B29" w:rsidRPr="0077143A" w:rsidRDefault="00E81B29" w:rsidP="00E81B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E81B29" w:rsidRPr="0077143A" w:rsidRDefault="00E81B29" w:rsidP="00E81B2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สม่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81B29" w:rsidRPr="0077143A" w:rsidRDefault="00E81B29" w:rsidP="00E81B2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81B29" w:rsidRPr="0077143A" w:rsidRDefault="00E81B29" w:rsidP="00E81B29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E81B29" w:rsidRPr="0077143A" w:rsidTr="00A367CF">
        <w:tc>
          <w:tcPr>
            <w:tcW w:w="6856" w:type="dxa"/>
            <w:gridSpan w:val="2"/>
            <w:shd w:val="clear" w:color="auto" w:fill="D9D9D9" w:themeFill="background1" w:themeFillShade="D9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E81B29" w:rsidRPr="0077143A" w:rsidTr="00A367CF"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E81B29" w:rsidRPr="0077143A" w:rsidRDefault="00E81B29" w:rsidP="00A367CF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E81B29" w:rsidRPr="0077143A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Pr="0077143A" w:rsidRDefault="00E81B29" w:rsidP="00E81B2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77143A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B29" w:rsidRPr="0077143A" w:rsidRDefault="00E81B29" w:rsidP="00E81B2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E81B29" w:rsidRPr="0077143A" w:rsidRDefault="00E81B29" w:rsidP="00E81B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B29" w:rsidRPr="0077143A" w:rsidRDefault="00E81B29" w:rsidP="00E81B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B29" w:rsidRPr="0077143A" w:rsidRDefault="00E81B29" w:rsidP="00E81B2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81B29" w:rsidRPr="0077143A" w:rsidRDefault="00E81B29" w:rsidP="00E81B2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81B29" w:rsidRPr="0077143A" w:rsidRDefault="00E81B29" w:rsidP="00E81B2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A26BED" w:rsidRPr="00E81B29" w:rsidRDefault="00E81B29" w:rsidP="00A26BE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77143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77143A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A26BED" w:rsidRPr="00E81B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ED"/>
    <w:rsid w:val="004576D1"/>
    <w:rsid w:val="00A26BED"/>
    <w:rsid w:val="00E8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F8B17"/>
  <w15:chartTrackingRefBased/>
  <w15:docId w15:val="{C0D1D6FA-945F-4648-A89B-C9B02F508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E81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</cp:revision>
  <dcterms:created xsi:type="dcterms:W3CDTF">2020-06-10T15:58:00Z</dcterms:created>
  <dcterms:modified xsi:type="dcterms:W3CDTF">2020-06-10T16:15:00Z</dcterms:modified>
</cp:coreProperties>
</file>